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78E" w:rsidRDefault="002C378E" w:rsidP="001E54B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ИНФОРМАЦИОННЫЙ БЮЛЛЕТЕНЬ</w:t>
      </w:r>
    </w:p>
    <w:p w:rsidR="00251840" w:rsidRDefault="002C378E" w:rsidP="001E54B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по системе добровольной сертификации «СДЕЛАНО НА ДОНУ»</w:t>
      </w:r>
    </w:p>
    <w:p w:rsidR="001E54B1" w:rsidRDefault="001E54B1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2C378E" w:rsidRPr="002C378E" w:rsidRDefault="002C378E" w:rsidP="008E2FC9">
      <w:pPr>
        <w:spacing w:after="0" w:line="360" w:lineRule="auto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🔷 Что такое «Сделано на Дону»?</w:t>
      </w:r>
    </w:p>
    <w:p w:rsidR="00FF73D3" w:rsidRDefault="002C378E" w:rsidP="00B91EC4">
      <w:pPr>
        <w:spacing w:after="0" w:line="23" w:lineRule="atLeast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Это система добровольной сертификации, созданная для продвижения качественной продукции, произведённой на территории Ростовской области. Знак «Сделано на Дону» подтверждает высокое качество и региональное происхождение товаров.</w:t>
      </w:r>
    </w:p>
    <w:p w:rsidR="00B91EC4" w:rsidRDefault="00B91EC4" w:rsidP="00B91EC4">
      <w:pPr>
        <w:spacing w:after="0" w:line="23" w:lineRule="atLeast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2C378E" w:rsidRPr="002C378E" w:rsidRDefault="002C378E" w:rsidP="008E2FC9">
      <w:pPr>
        <w:spacing w:after="0" w:line="360" w:lineRule="auto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🔷 Для чего нужен знак?</w:t>
      </w:r>
    </w:p>
    <w:p w:rsidR="002C378E" w:rsidRPr="002C378E" w:rsidRDefault="002C378E" w:rsidP="00B91EC4">
      <w:pPr>
        <w:spacing w:after="0" w:line="23" w:lineRule="atLeast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Знак «Сделано на Дону» позволяет:</w:t>
      </w:r>
    </w:p>
    <w:p w:rsidR="002C378E" w:rsidRPr="002C378E" w:rsidRDefault="002C378E" w:rsidP="00B91EC4">
      <w:pPr>
        <w:spacing w:after="0" w:line="23" w:lineRule="atLeast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Повысить узнаваемость местных брендов;</w:t>
      </w:r>
    </w:p>
    <w:p w:rsidR="002C378E" w:rsidRPr="002C378E" w:rsidRDefault="002C378E" w:rsidP="00B91EC4">
      <w:pPr>
        <w:spacing w:after="0" w:line="23" w:lineRule="atLeast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Укрепить доверие потребителей;</w:t>
      </w:r>
    </w:p>
    <w:p w:rsidR="002C378E" w:rsidRPr="002C378E" w:rsidRDefault="002C378E" w:rsidP="00B91EC4">
      <w:pPr>
        <w:spacing w:after="0" w:line="23" w:lineRule="atLeast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Обозначить полочное пространство с качественной донской продукцией;</w:t>
      </w:r>
    </w:p>
    <w:p w:rsidR="00A15494" w:rsidRPr="002C378E" w:rsidRDefault="002C378E" w:rsidP="00B91EC4">
      <w:pPr>
        <w:spacing w:after="0" w:line="23" w:lineRule="atLeast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Участвовать в региональных и муниципальных инициативах по продвижению товаров местного производства.</w:t>
      </w:r>
    </w:p>
    <w:p w:rsidR="00B91EC4" w:rsidRDefault="00B91EC4" w:rsidP="00B91EC4">
      <w:pPr>
        <w:spacing w:after="0" w:line="23" w:lineRule="atLeast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2C378E" w:rsidRPr="002C378E" w:rsidRDefault="002C378E" w:rsidP="008E2FC9">
      <w:pPr>
        <w:spacing w:after="0" w:line="360" w:lineRule="auto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🔷 Кто может использовать знак?</w:t>
      </w:r>
    </w:p>
    <w:p w:rsidR="002C378E" w:rsidRDefault="002C378E" w:rsidP="00B91EC4">
      <w:pPr>
        <w:spacing w:after="0" w:line="23" w:lineRule="atLeast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Любое предприятие розничной торговли, имеющее в продаже продукцию, прошедшую добровольную сертификацию, может получить право на использование знака в оформлении своих торговых объектов.</w:t>
      </w:r>
    </w:p>
    <w:p w:rsidR="00B91EC4" w:rsidRPr="002C378E" w:rsidRDefault="00B91EC4" w:rsidP="00B91EC4">
      <w:pPr>
        <w:spacing w:after="0" w:line="23" w:lineRule="atLeast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2C378E" w:rsidRPr="002C378E" w:rsidRDefault="002C378E" w:rsidP="008E2FC9">
      <w:pPr>
        <w:spacing w:after="0" w:line="360" w:lineRule="auto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🔷 Как получить знак?</w:t>
      </w:r>
    </w:p>
    <w:p w:rsidR="002C378E" w:rsidRPr="002C378E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Заполнить и подписать заявление о принятии условий Пользовательского соглашения (Приложение 1);</w:t>
      </w:r>
    </w:p>
    <w:p w:rsidR="002C378E" w:rsidRPr="002C378E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Направить заявление и оцифрованный логотип предприятия в адрес муниципального органа;</w:t>
      </w:r>
    </w:p>
    <w:p w:rsidR="002C378E" w:rsidRPr="002C378E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 xml:space="preserve">Дождаться размещения информации о предприятии на сайте: </w:t>
      </w:r>
      <w:r w:rsidR="00B8688B">
        <w:rPr>
          <w:rFonts w:ascii="Times New Roman" w:hAnsi="Times New Roman" w:cs="Times New Roman"/>
          <w:sz w:val="28"/>
          <w:szCs w:val="28"/>
        </w:rPr>
        <w:t>http://www.donmade.ru/</w:t>
      </w:r>
    </w:p>
    <w:p w:rsidR="002C378E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lastRenderedPageBreak/>
        <w:t>Знак предоставляется бесплатно, без ограничения по сроку использования.</w:t>
      </w:r>
    </w:p>
    <w:p w:rsidR="00A15494" w:rsidRPr="002C378E" w:rsidRDefault="00A15494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2C378E" w:rsidRPr="002C378E" w:rsidRDefault="002C378E" w:rsidP="008E2FC9">
      <w:pPr>
        <w:spacing w:after="0" w:line="360" w:lineRule="auto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🔷 Как можно использовать знак?</w:t>
      </w:r>
    </w:p>
    <w:p w:rsidR="002C378E" w:rsidRPr="002C378E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Знак можно размещать:</w:t>
      </w:r>
    </w:p>
    <w:p w:rsidR="002C378E" w:rsidRPr="002C378E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Во внутреннем пространстве (входная группа, полки, торговые залы);</w:t>
      </w:r>
    </w:p>
    <w:p w:rsidR="002C378E" w:rsidRPr="002C378E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Снаружи (вывески, баннеры);</w:t>
      </w:r>
    </w:p>
    <w:p w:rsidR="002C378E" w:rsidRPr="002C378E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 xml:space="preserve">В рекламных материалах (листовки, ценники, </w:t>
      </w:r>
      <w:proofErr w:type="spellStart"/>
      <w:r w:rsidRPr="002C378E">
        <w:rPr>
          <w:rFonts w:ascii="Times New Roman" w:hAnsi="Times New Roman" w:cs="Times New Roman"/>
          <w:sz w:val="28"/>
          <w:szCs w:val="28"/>
        </w:rPr>
        <w:t>промо-стойки</w:t>
      </w:r>
      <w:proofErr w:type="spellEnd"/>
      <w:r w:rsidRPr="002C378E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2C378E" w:rsidRPr="002C378E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Типовые макеты — в Приложениях 2 и 3.</w:t>
      </w:r>
    </w:p>
    <w:p w:rsidR="002C378E" w:rsidRPr="002C378E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2C378E" w:rsidRPr="002C378E" w:rsidRDefault="002C378E" w:rsidP="008E2FC9">
      <w:pPr>
        <w:spacing w:after="0" w:line="360" w:lineRule="auto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🔷 Важно!</w:t>
      </w:r>
    </w:p>
    <w:p w:rsidR="002C378E" w:rsidRPr="002C378E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Использование знака возможно только при наличии сертифицированной продукции в продаже.</w:t>
      </w:r>
    </w:p>
    <w:p w:rsidR="002C378E" w:rsidRPr="002C378E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Реестр производителей:</w:t>
      </w:r>
    </w:p>
    <w:p w:rsidR="002C378E" w:rsidRPr="002C378E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Приложение 6 (на 15.06.2025)</w:t>
      </w:r>
    </w:p>
    <w:p w:rsidR="002C378E" w:rsidRPr="002C378E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https://donmade.ru/registry/reestr-proizvoditelej/#</w:t>
      </w:r>
    </w:p>
    <w:p w:rsidR="002C378E" w:rsidRPr="002C378E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2C378E" w:rsidRPr="002C378E" w:rsidRDefault="002C378E" w:rsidP="008E2FC9">
      <w:pPr>
        <w:spacing w:after="0" w:line="360" w:lineRule="auto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🔷 Правовое основание</w:t>
      </w:r>
    </w:p>
    <w:p w:rsidR="002C378E" w:rsidRPr="002C378E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Постановление П</w:t>
      </w:r>
      <w:r w:rsidR="00B8688B">
        <w:rPr>
          <w:rFonts w:ascii="Times New Roman" w:hAnsi="Times New Roman" w:cs="Times New Roman"/>
          <w:sz w:val="28"/>
          <w:szCs w:val="28"/>
        </w:rPr>
        <w:t>равительства Ростовской области</w:t>
      </w:r>
      <w:r w:rsidR="00B8688B">
        <w:rPr>
          <w:rFonts w:ascii="Times New Roman" w:hAnsi="Times New Roman" w:cs="Times New Roman"/>
          <w:sz w:val="28"/>
          <w:szCs w:val="28"/>
        </w:rPr>
        <w:br/>
      </w:r>
      <w:r w:rsidRPr="002C378E">
        <w:rPr>
          <w:rFonts w:ascii="Times New Roman" w:hAnsi="Times New Roman" w:cs="Times New Roman"/>
          <w:sz w:val="28"/>
          <w:szCs w:val="28"/>
        </w:rPr>
        <w:t>от 06.09.2017 № 620</w:t>
      </w:r>
      <w:r w:rsidR="00A15494">
        <w:rPr>
          <w:rFonts w:ascii="Times New Roman" w:hAnsi="Times New Roman" w:cs="Times New Roman"/>
          <w:sz w:val="28"/>
          <w:szCs w:val="28"/>
        </w:rPr>
        <w:t xml:space="preserve"> </w:t>
      </w:r>
      <w:r w:rsidRPr="002C378E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proofErr w:type="gramStart"/>
      <w:r w:rsidRPr="002C378E">
        <w:rPr>
          <w:rFonts w:ascii="Times New Roman" w:hAnsi="Times New Roman" w:cs="Times New Roman"/>
          <w:sz w:val="28"/>
          <w:szCs w:val="28"/>
        </w:rPr>
        <w:t>Порядка использования знака соответствия сис</w:t>
      </w:r>
      <w:r w:rsidR="00B8688B">
        <w:rPr>
          <w:rFonts w:ascii="Times New Roman" w:hAnsi="Times New Roman" w:cs="Times New Roman"/>
          <w:sz w:val="28"/>
          <w:szCs w:val="28"/>
        </w:rPr>
        <w:t>темы добровольной</w:t>
      </w:r>
      <w:proofErr w:type="gramEnd"/>
      <w:r w:rsidR="00B8688B">
        <w:rPr>
          <w:rFonts w:ascii="Times New Roman" w:hAnsi="Times New Roman" w:cs="Times New Roman"/>
          <w:sz w:val="28"/>
          <w:szCs w:val="28"/>
        </w:rPr>
        <w:t xml:space="preserve"> сертификации «Сделано на Дону</w:t>
      </w:r>
      <w:r w:rsidRPr="002C378E">
        <w:rPr>
          <w:rFonts w:ascii="Times New Roman" w:hAnsi="Times New Roman" w:cs="Times New Roman"/>
          <w:sz w:val="28"/>
          <w:szCs w:val="28"/>
        </w:rPr>
        <w:t>».</w:t>
      </w:r>
    </w:p>
    <w:p w:rsidR="002C378E" w:rsidRPr="002C378E" w:rsidRDefault="002C378E" w:rsidP="00B91EC4">
      <w:pPr>
        <w:spacing w:after="0" w:line="23" w:lineRule="atLeast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2C378E" w:rsidRPr="002C378E" w:rsidRDefault="002C378E" w:rsidP="008E2FC9">
      <w:pPr>
        <w:spacing w:after="0" w:line="360" w:lineRule="auto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🔷 Контактная информация</w:t>
      </w:r>
    </w:p>
    <w:p w:rsidR="002C378E" w:rsidRPr="00B8688B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2FC9">
        <w:rPr>
          <w:rFonts w:ascii="Times New Roman" w:hAnsi="Times New Roman" w:cs="Times New Roman"/>
          <w:sz w:val="28"/>
          <w:szCs w:val="28"/>
          <w:lang w:val="en-US"/>
        </w:rPr>
        <w:t>E-mail: aar-torg@mail.ru</w:t>
      </w:r>
      <w:r w:rsidR="00B8688B" w:rsidRPr="00B8688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C378E" w:rsidRPr="002C378E" w:rsidRDefault="002C378E" w:rsidP="00B91EC4">
      <w:pPr>
        <w:spacing w:after="0" w:line="23" w:lineRule="atLeast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Телефон: +7 (86342) 4-48-49</w:t>
      </w:r>
      <w:r w:rsidR="00B8688B">
        <w:rPr>
          <w:rFonts w:ascii="Times New Roman" w:hAnsi="Times New Roman" w:cs="Times New Roman"/>
          <w:sz w:val="28"/>
          <w:szCs w:val="28"/>
        </w:rPr>
        <w:t>.</w:t>
      </w:r>
    </w:p>
    <w:p w:rsidR="002C378E" w:rsidRPr="002C378E" w:rsidRDefault="002C378E" w:rsidP="00B91EC4">
      <w:pPr>
        <w:spacing w:after="0" w:line="23" w:lineRule="atLeast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2C378E" w:rsidRPr="002C378E" w:rsidRDefault="002C378E" w:rsidP="00B91EC4">
      <w:pPr>
        <w:spacing w:after="0" w:line="23" w:lineRule="atLeast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C378E">
        <w:rPr>
          <w:rFonts w:ascii="Times New Roman" w:hAnsi="Times New Roman" w:cs="Times New Roman"/>
          <w:sz w:val="28"/>
          <w:szCs w:val="28"/>
        </w:rPr>
        <w:t>Поддержим донских производителей вместе!</w:t>
      </w:r>
    </w:p>
    <w:p w:rsidR="002C378E" w:rsidRDefault="002C378E" w:rsidP="00B91EC4">
      <w:pPr>
        <w:spacing w:after="0" w:line="23" w:lineRule="atLeast"/>
        <w:ind w:firstLine="567"/>
        <w:mirrorIndents/>
        <w:jc w:val="both"/>
        <w:rPr>
          <w:rFonts w:ascii="Times New Roman" w:hAnsi="Times New Roman" w:cs="Times New Roman"/>
          <w:sz w:val="40"/>
          <w:szCs w:val="40"/>
        </w:rPr>
        <w:sectPr w:rsidR="002C378E" w:rsidSect="00251840">
          <w:pgSz w:w="16838" w:h="11906" w:orient="landscape" w:code="9"/>
          <w:pgMar w:top="238" w:right="244" w:bottom="244" w:left="238" w:header="709" w:footer="709" w:gutter="0"/>
          <w:cols w:num="2" w:sep="1" w:space="227"/>
          <w:docGrid w:linePitch="360"/>
        </w:sectPr>
      </w:pPr>
      <w:r w:rsidRPr="002C378E">
        <w:rPr>
          <w:rFonts w:ascii="Times New Roman" w:hAnsi="Times New Roman" w:cs="Times New Roman"/>
          <w:sz w:val="28"/>
          <w:szCs w:val="28"/>
        </w:rPr>
        <w:t>Развиваем локальную экономику — формируем доверие потребителей</w:t>
      </w:r>
    </w:p>
    <w:p w:rsidR="002C378E" w:rsidRDefault="002C378E" w:rsidP="002C378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C378E" w:rsidSect="002C378E">
          <w:type w:val="continuous"/>
          <w:pgSz w:w="16838" w:h="11906" w:orient="landscape" w:code="9"/>
          <w:pgMar w:top="567" w:right="567" w:bottom="567" w:left="567" w:header="709" w:footer="709" w:gutter="0"/>
          <w:cols w:num="2" w:space="708"/>
          <w:docGrid w:linePitch="360"/>
        </w:sectPr>
      </w:pPr>
    </w:p>
    <w:p w:rsidR="001A0A24" w:rsidRDefault="001A0A24" w:rsidP="007B528F"/>
    <w:sectPr w:rsidR="001A0A24" w:rsidSect="002C378E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33DB4"/>
    <w:rsid w:val="00073864"/>
    <w:rsid w:val="000A4312"/>
    <w:rsid w:val="000F38C4"/>
    <w:rsid w:val="001A0A24"/>
    <w:rsid w:val="001E54B1"/>
    <w:rsid w:val="00251840"/>
    <w:rsid w:val="002C378E"/>
    <w:rsid w:val="002C78D5"/>
    <w:rsid w:val="002D6BD1"/>
    <w:rsid w:val="00607545"/>
    <w:rsid w:val="007B528F"/>
    <w:rsid w:val="007C3C37"/>
    <w:rsid w:val="008E2FC9"/>
    <w:rsid w:val="0091663C"/>
    <w:rsid w:val="00A15494"/>
    <w:rsid w:val="00B30312"/>
    <w:rsid w:val="00B33DB4"/>
    <w:rsid w:val="00B8688B"/>
    <w:rsid w:val="00B91EC4"/>
    <w:rsid w:val="00E26CB7"/>
    <w:rsid w:val="00FF7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33D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Конева Дарья Юрьевна</dc:creator>
  <cp:keywords/>
  <dc:description/>
  <cp:lastModifiedBy>Конева Дарья Юрьевна</cp:lastModifiedBy>
  <cp:revision>3</cp:revision>
  <dcterms:created xsi:type="dcterms:W3CDTF">2025-07-09T12:15:00Z</dcterms:created>
  <dcterms:modified xsi:type="dcterms:W3CDTF">2025-07-09T13:11:00Z</dcterms:modified>
</cp:coreProperties>
</file>